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71" w:rsidRPr="00515371" w:rsidRDefault="00515371" w:rsidP="00515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15371" w:rsidRPr="00515371" w:rsidRDefault="00515371" w:rsidP="00515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515371" w:rsidRPr="00515371" w:rsidRDefault="00515371" w:rsidP="00515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515371" w:rsidRPr="00515371" w:rsidRDefault="00515371" w:rsidP="00515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5371" w:rsidRPr="00515371" w:rsidRDefault="00515371" w:rsidP="00515371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371" w:rsidRPr="00515371" w:rsidRDefault="00515371" w:rsidP="0051537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6C1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6C1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.2017 № </w:t>
      </w:r>
      <w:r w:rsidR="006C1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290</w:t>
      </w:r>
      <w:bookmarkStart w:id="0" w:name="_GoBack"/>
      <w:bookmarkEnd w:id="0"/>
    </w:p>
    <w:p w:rsidR="00515371" w:rsidRPr="00515371" w:rsidRDefault="00515371" w:rsidP="0051537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1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0B0DDF" w:rsidRDefault="000B0DDF" w:rsidP="0001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DDF" w:rsidRPr="00015DB8" w:rsidRDefault="000B0DDF" w:rsidP="0001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631" w:rsidRPr="00015DB8" w:rsidRDefault="00E14C06" w:rsidP="00015D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DB8">
        <w:rPr>
          <w:rFonts w:ascii="Times New Roman" w:hAnsi="Times New Roman" w:cs="Times New Roman"/>
          <w:sz w:val="28"/>
          <w:szCs w:val="28"/>
        </w:rPr>
        <w:t xml:space="preserve">Об утверждении объемов </w:t>
      </w:r>
      <w:r w:rsidR="00015DB8">
        <w:rPr>
          <w:rFonts w:ascii="Times New Roman" w:hAnsi="Times New Roman" w:cs="Times New Roman"/>
          <w:sz w:val="28"/>
          <w:szCs w:val="28"/>
        </w:rPr>
        <w:t>финансирования</w:t>
      </w:r>
      <w:r w:rsidRPr="00015DB8">
        <w:rPr>
          <w:rFonts w:ascii="Times New Roman" w:hAnsi="Times New Roman" w:cs="Times New Roman"/>
          <w:sz w:val="28"/>
          <w:szCs w:val="28"/>
        </w:rPr>
        <w:t xml:space="preserve">  мероприятий муниципальной программы «Формирование современн</w:t>
      </w:r>
      <w:r w:rsidR="00E23CE1">
        <w:rPr>
          <w:rFonts w:ascii="Times New Roman" w:hAnsi="Times New Roman" w:cs="Times New Roman"/>
          <w:sz w:val="28"/>
          <w:szCs w:val="28"/>
        </w:rPr>
        <w:t xml:space="preserve">ой городской среды на 2017 год» </w:t>
      </w:r>
      <w:r w:rsidRPr="00015DB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07F0E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015DB8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</w:t>
      </w:r>
      <w:r w:rsidR="00015DB8">
        <w:rPr>
          <w:rFonts w:ascii="Times New Roman" w:hAnsi="Times New Roman" w:cs="Times New Roman"/>
          <w:sz w:val="28"/>
          <w:szCs w:val="28"/>
        </w:rPr>
        <w:t xml:space="preserve">ципального района Хабаровского </w:t>
      </w:r>
      <w:r w:rsidRPr="00015DB8">
        <w:rPr>
          <w:rFonts w:ascii="Times New Roman" w:hAnsi="Times New Roman" w:cs="Times New Roman"/>
          <w:sz w:val="28"/>
          <w:szCs w:val="28"/>
        </w:rPr>
        <w:t>кра</w:t>
      </w:r>
      <w:r w:rsidR="00015DB8">
        <w:rPr>
          <w:rFonts w:ascii="Times New Roman" w:hAnsi="Times New Roman" w:cs="Times New Roman"/>
          <w:sz w:val="28"/>
          <w:szCs w:val="28"/>
        </w:rPr>
        <w:t>я</w:t>
      </w:r>
    </w:p>
    <w:p w:rsidR="00E14C06" w:rsidRDefault="00E14C06" w:rsidP="0001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6F3" w:rsidRPr="00015DB8" w:rsidRDefault="006D06F3" w:rsidP="0001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06" w:rsidRPr="00015DB8" w:rsidRDefault="00E14C06" w:rsidP="0001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D0887" w:rsidRP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D0887" w:rsidRP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D0887" w:rsidRP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                         «Об общих принципах организации местного самоуправления в Российской Федерации»</w:t>
      </w:r>
      <w:r w:rsidR="001D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постановления администрации Корфовского городского поселения Хабаровского муниципального района Хабаровского края от 19.05.2017 № 222 «Об утверждении </w:t>
      </w:r>
      <w:r w:rsidR="00DC439C" w:rsidRPr="00DC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края»</w:t>
      </w:r>
      <w:r w:rsidRPr="00015DB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07F0E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0B0DDF">
        <w:rPr>
          <w:rFonts w:ascii="Times New Roman" w:hAnsi="Times New Roman" w:cs="Times New Roman"/>
          <w:sz w:val="28"/>
          <w:szCs w:val="28"/>
        </w:rPr>
        <w:t xml:space="preserve"> поселения Хабаровского </w:t>
      </w:r>
      <w:r w:rsidRPr="00015DB8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015DB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FC5A2D" w:rsidRDefault="00E14C06" w:rsidP="00FC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A2D" w:rsidRPr="00FC5A2D" w:rsidRDefault="00FC5A2D" w:rsidP="00FC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2D">
        <w:rPr>
          <w:rFonts w:ascii="Times New Roman" w:hAnsi="Times New Roman" w:cs="Times New Roman"/>
          <w:sz w:val="28"/>
          <w:szCs w:val="28"/>
        </w:rPr>
        <w:t>1. </w:t>
      </w:r>
      <w:r w:rsidR="00E14C06" w:rsidRPr="00FC5A2D">
        <w:rPr>
          <w:rFonts w:ascii="Times New Roman" w:hAnsi="Times New Roman" w:cs="Times New Roman"/>
          <w:sz w:val="28"/>
          <w:szCs w:val="28"/>
        </w:rPr>
        <w:t xml:space="preserve">Утвердить прилагаемые объемы </w:t>
      </w:r>
      <w:r w:rsidR="00015DB8" w:rsidRPr="00FC5A2D">
        <w:rPr>
          <w:rFonts w:ascii="Times New Roman" w:hAnsi="Times New Roman" w:cs="Times New Roman"/>
          <w:sz w:val="28"/>
          <w:szCs w:val="28"/>
        </w:rPr>
        <w:t>финансирования</w:t>
      </w:r>
      <w:r w:rsidR="00E14C06" w:rsidRPr="00FC5A2D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«Формирование современн</w:t>
      </w:r>
      <w:r w:rsidR="00E23CE1" w:rsidRPr="00FC5A2D">
        <w:rPr>
          <w:rFonts w:ascii="Times New Roman" w:hAnsi="Times New Roman" w:cs="Times New Roman"/>
          <w:sz w:val="28"/>
          <w:szCs w:val="28"/>
        </w:rPr>
        <w:t xml:space="preserve">ой городской среды на 2017 год» </w:t>
      </w:r>
      <w:r w:rsidR="00E14C06" w:rsidRPr="00FC5A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07F0E" w:rsidRPr="00FC5A2D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E14C06" w:rsidRPr="00FC5A2D">
        <w:rPr>
          <w:rFonts w:ascii="Times New Roman" w:hAnsi="Times New Roman" w:cs="Times New Roman"/>
          <w:sz w:val="28"/>
          <w:szCs w:val="28"/>
        </w:rPr>
        <w:t xml:space="preserve"> поселения Хабаровского мун</w:t>
      </w:r>
      <w:r w:rsidR="00015DB8" w:rsidRPr="00FC5A2D">
        <w:rPr>
          <w:rFonts w:ascii="Times New Roman" w:hAnsi="Times New Roman" w:cs="Times New Roman"/>
          <w:sz w:val="28"/>
          <w:szCs w:val="28"/>
        </w:rPr>
        <w:t>иципального района Хабаровского</w:t>
      </w:r>
      <w:r w:rsidR="00E14C06" w:rsidRPr="00FC5A2D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FC5A2D" w:rsidRPr="00566B50" w:rsidRDefault="00FC5A2D" w:rsidP="00FC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</w:t>
      </w:r>
      <w:r w:rsidR="00566B50" w:rsidRPr="0056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6B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566B50" w:rsidRPr="0056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C5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adminkorfovskoe</w:t>
      </w:r>
      <w:proofErr w:type="spellEnd"/>
      <w:r w:rsidRPr="00F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C5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566B50" w:rsidRPr="0056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5A2D" w:rsidRPr="00FC5A2D" w:rsidRDefault="00FC5A2D" w:rsidP="00FC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FC5A2D" w:rsidRPr="00FC5A2D" w:rsidRDefault="00FC5A2D" w:rsidP="00FC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015DB8" w:rsidRDefault="00015DB8" w:rsidP="00015D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6302" w:rsidRDefault="00786302" w:rsidP="00015D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445" w:rsidRDefault="000D5445" w:rsidP="00015D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DB8" w:rsidRDefault="003D5AA7" w:rsidP="00015D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AA7">
        <w:rPr>
          <w:rFonts w:eastAsia="Calibri"/>
          <w:color w:val="000000"/>
          <w:sz w:val="28"/>
          <w:szCs w:val="28"/>
          <w:lang w:eastAsia="en-US"/>
        </w:rPr>
        <w:t>Глава городского поселения                                                             Э. Б. Аврамец</w:t>
      </w:r>
    </w:p>
    <w:p w:rsidR="00786302" w:rsidRDefault="00786302">
      <w: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7D5899" w:rsidTr="00C044E7">
        <w:tc>
          <w:tcPr>
            <w:tcW w:w="2649" w:type="pct"/>
          </w:tcPr>
          <w:p w:rsidR="007D5899" w:rsidRDefault="007D5899" w:rsidP="00894837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7D5899" w:rsidRDefault="007D5899" w:rsidP="007D5899">
            <w:pPr>
              <w:pStyle w:val="a4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УТВЕРЖДЕНЫ</w:t>
            </w:r>
          </w:p>
          <w:p w:rsidR="007D5899" w:rsidRDefault="007D5899" w:rsidP="007D5899">
            <w:pPr>
              <w:pStyle w:val="a4"/>
              <w:tabs>
                <w:tab w:val="left" w:pos="2430"/>
              </w:tabs>
              <w:spacing w:before="0" w:beforeAutospacing="0" w:after="0" w:afterAutospacing="0" w:line="240" w:lineRule="exact"/>
              <w:ind w:left="5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7D5899" w:rsidRDefault="007D5899" w:rsidP="007D5899">
            <w:pPr>
              <w:pStyle w:val="a4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 Корфовского городского поселения Хабаровского муниципального района Хабаровского края</w:t>
            </w:r>
          </w:p>
          <w:p w:rsidR="007D5899" w:rsidRDefault="007D5899" w:rsidP="007D5899">
            <w:pPr>
              <w:pStyle w:val="a4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 № ______</w:t>
            </w:r>
          </w:p>
          <w:p w:rsidR="007D5899" w:rsidRDefault="007D5899" w:rsidP="00894837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15DB8" w:rsidRDefault="00015DB8" w:rsidP="007D5899">
      <w:pPr>
        <w:pStyle w:val="a4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015DB8" w:rsidRDefault="00015DB8" w:rsidP="00894837">
      <w:pPr>
        <w:pStyle w:val="a4"/>
        <w:spacing w:before="0" w:beforeAutospacing="0" w:after="0" w:afterAutospacing="0"/>
        <w:ind w:left="10206"/>
        <w:jc w:val="both"/>
        <w:rPr>
          <w:color w:val="000000"/>
          <w:sz w:val="28"/>
          <w:szCs w:val="28"/>
        </w:rPr>
      </w:pPr>
    </w:p>
    <w:p w:rsidR="004A4FF1" w:rsidRDefault="004A4FF1" w:rsidP="00894837">
      <w:pPr>
        <w:pStyle w:val="a4"/>
        <w:spacing w:before="0" w:beforeAutospacing="0" w:after="0" w:afterAutospacing="0"/>
        <w:ind w:left="10206"/>
        <w:jc w:val="both"/>
        <w:rPr>
          <w:color w:val="000000"/>
          <w:sz w:val="28"/>
          <w:szCs w:val="28"/>
        </w:rPr>
      </w:pPr>
    </w:p>
    <w:p w:rsidR="003061FA" w:rsidRDefault="00015DB8" w:rsidP="00D2442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</w:t>
      </w:r>
      <w:r w:rsidRPr="00015DB8">
        <w:rPr>
          <w:rFonts w:ascii="Times New Roman" w:hAnsi="Times New Roman" w:cs="Times New Roman"/>
          <w:b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DB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015DB8" w:rsidRDefault="00015DB8" w:rsidP="00D2442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B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на 2017 год «на территории </w:t>
      </w:r>
      <w:r w:rsidR="00507F0E">
        <w:rPr>
          <w:rFonts w:ascii="Times New Roman" w:hAnsi="Times New Roman" w:cs="Times New Roman"/>
          <w:b/>
          <w:sz w:val="28"/>
          <w:szCs w:val="28"/>
        </w:rPr>
        <w:t>Корфовского городского</w:t>
      </w:r>
      <w:r w:rsidRPr="00015DB8">
        <w:rPr>
          <w:rFonts w:ascii="Times New Roman" w:hAnsi="Times New Roman" w:cs="Times New Roman"/>
          <w:b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015DB8" w:rsidRDefault="00015DB8" w:rsidP="00015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F1" w:rsidRPr="00015DB8" w:rsidRDefault="004A4FF1" w:rsidP="00015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2555"/>
        <w:gridCol w:w="3684"/>
        <w:gridCol w:w="1275"/>
        <w:gridCol w:w="1275"/>
      </w:tblGrid>
      <w:tr w:rsidR="00A40929" w:rsidRPr="00894837" w:rsidTr="007452A4">
        <w:tc>
          <w:tcPr>
            <w:tcW w:w="534" w:type="dxa"/>
          </w:tcPr>
          <w:p w:rsidR="00A40929" w:rsidRPr="00894837" w:rsidRDefault="00A40929" w:rsidP="00CB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40929" w:rsidRPr="00894837" w:rsidRDefault="00A40929" w:rsidP="00CB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5" w:type="dxa"/>
          </w:tcPr>
          <w:p w:rsidR="00A40929" w:rsidRPr="00894837" w:rsidRDefault="00A40929" w:rsidP="0001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Адрес  территорий, подлежащих благоустройству в 2017 году</w:t>
            </w:r>
          </w:p>
        </w:tc>
        <w:tc>
          <w:tcPr>
            <w:tcW w:w="3684" w:type="dxa"/>
          </w:tcPr>
          <w:p w:rsidR="00A40929" w:rsidRPr="00894837" w:rsidRDefault="00A40929" w:rsidP="00CB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видов работ, планируемых к выполнению</w:t>
            </w:r>
          </w:p>
        </w:tc>
        <w:tc>
          <w:tcPr>
            <w:tcW w:w="1275" w:type="dxa"/>
          </w:tcPr>
          <w:p w:rsidR="00A40929" w:rsidRPr="00894837" w:rsidRDefault="00A40929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Расход</w:t>
            </w:r>
          </w:p>
          <w:p w:rsidR="00A843CA" w:rsidRPr="00894837" w:rsidRDefault="00A843CA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843CA" w:rsidRPr="00894837" w:rsidRDefault="00A843CA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  <w:p w:rsidR="00A40929" w:rsidRPr="00894837" w:rsidRDefault="00A843CA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A40929"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клад заинтересованных лиц</w:t>
            </w:r>
          </w:p>
          <w:p w:rsidR="00A843CA" w:rsidRPr="00894837" w:rsidRDefault="00A843CA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</w:tr>
      <w:tr w:rsidR="006D06F3" w:rsidRPr="00894837" w:rsidTr="007452A4">
        <w:tc>
          <w:tcPr>
            <w:tcW w:w="53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5" w:type="dxa"/>
          </w:tcPr>
          <w:p w:rsidR="006D06F3" w:rsidRPr="00894837" w:rsidRDefault="006D06F3" w:rsidP="0001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2E90" w:rsidRPr="00894837" w:rsidTr="009F2E90">
        <w:tc>
          <w:tcPr>
            <w:tcW w:w="9323" w:type="dxa"/>
            <w:gridSpan w:val="5"/>
            <w:vAlign w:val="center"/>
          </w:tcPr>
          <w:p w:rsidR="009F2E90" w:rsidRDefault="009F2E90" w:rsidP="009F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Дворовые территории</w:t>
            </w:r>
          </w:p>
        </w:tc>
      </w:tr>
      <w:tr w:rsidR="00A843CA" w:rsidRPr="00894837" w:rsidTr="007452A4">
        <w:tc>
          <w:tcPr>
            <w:tcW w:w="534" w:type="dxa"/>
            <w:vMerge w:val="restart"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5" w:type="dxa"/>
            <w:vMerge w:val="restart"/>
          </w:tcPr>
          <w:p w:rsidR="00A843CA" w:rsidRPr="00894837" w:rsidRDefault="00275D80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Корфовский</w:t>
            </w:r>
            <w:r w:rsidR="00A843CA"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Геологов</w:t>
            </w:r>
            <w:r w:rsidR="00A843CA"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, дом № 1</w:t>
            </w:r>
          </w:p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(дворовая территория)</w:t>
            </w:r>
          </w:p>
        </w:tc>
        <w:tc>
          <w:tcPr>
            <w:tcW w:w="3684" w:type="dxa"/>
          </w:tcPr>
          <w:p w:rsidR="001F4B45" w:rsidRDefault="001F4B45" w:rsidP="001F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B45">
              <w:rPr>
                <w:rFonts w:ascii="Times New Roman" w:hAnsi="Times New Roman" w:cs="Times New Roman"/>
                <w:sz w:val="20"/>
                <w:szCs w:val="20"/>
              </w:rPr>
              <w:t>Сформированный</w:t>
            </w:r>
            <w:proofErr w:type="gramEnd"/>
            <w:r w:rsidRPr="001F4B45">
              <w:rPr>
                <w:rFonts w:ascii="Times New Roman" w:hAnsi="Times New Roman" w:cs="Times New Roman"/>
                <w:sz w:val="20"/>
                <w:szCs w:val="20"/>
              </w:rPr>
              <w:t xml:space="preserve"> исходя из минимального перечня работ по благоустройству:</w:t>
            </w:r>
          </w:p>
          <w:p w:rsidR="00F57E67" w:rsidRDefault="00F57E67" w:rsidP="00F57E6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A5" w:rsidRPr="00053DA5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A5">
              <w:rPr>
                <w:rFonts w:ascii="Times New Roman" w:hAnsi="Times New Roman" w:cs="Times New Roman"/>
                <w:sz w:val="20"/>
                <w:szCs w:val="20"/>
              </w:rPr>
              <w:t>1) ремонт дворового проезда с асфальтированием проезжей части, протяженностью 52 м.;</w:t>
            </w:r>
          </w:p>
          <w:p w:rsidR="00053DA5" w:rsidRPr="00053DA5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A5">
              <w:rPr>
                <w:rFonts w:ascii="Times New Roman" w:hAnsi="Times New Roman" w:cs="Times New Roman"/>
                <w:sz w:val="20"/>
                <w:szCs w:val="20"/>
              </w:rPr>
              <w:t>2) обеспечение освещения дворовой территории: установка опор и монтаж линии уличного освещения;</w:t>
            </w:r>
          </w:p>
          <w:p w:rsidR="00A843CA" w:rsidRPr="00894837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A5">
              <w:rPr>
                <w:rFonts w:ascii="Times New Roman" w:hAnsi="Times New Roman" w:cs="Times New Roman"/>
                <w:sz w:val="20"/>
                <w:szCs w:val="20"/>
              </w:rPr>
              <w:t>3) установка скамеек – 2 шт., урн - 2 шт.</w:t>
            </w:r>
          </w:p>
        </w:tc>
        <w:tc>
          <w:tcPr>
            <w:tcW w:w="1275" w:type="dxa"/>
          </w:tcPr>
          <w:p w:rsidR="00A843CA" w:rsidRPr="00894837" w:rsidRDefault="00B17FE6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911,31</w:t>
            </w:r>
          </w:p>
        </w:tc>
        <w:tc>
          <w:tcPr>
            <w:tcW w:w="1275" w:type="dxa"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43CA" w:rsidRPr="00894837" w:rsidTr="007452A4">
        <w:tc>
          <w:tcPr>
            <w:tcW w:w="534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1F4B45" w:rsidRDefault="001F4B45" w:rsidP="001F4B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4B45">
              <w:rPr>
                <w:rFonts w:ascii="Times New Roman" w:hAnsi="Times New Roman"/>
                <w:sz w:val="20"/>
                <w:szCs w:val="20"/>
              </w:rPr>
              <w:t>Сформированный</w:t>
            </w:r>
            <w:proofErr w:type="gramEnd"/>
            <w:r w:rsidRPr="001F4B45">
              <w:rPr>
                <w:rFonts w:ascii="Times New Roman" w:hAnsi="Times New Roman"/>
                <w:sz w:val="20"/>
                <w:szCs w:val="20"/>
              </w:rPr>
              <w:t xml:space="preserve"> исходя из дополнительного перечня работ по благоустройству:</w:t>
            </w:r>
          </w:p>
          <w:p w:rsidR="00F57E67" w:rsidRPr="001F4B45" w:rsidRDefault="00F57E67" w:rsidP="00F57E6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53DA5" w:rsidRPr="00053DA5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3DA5">
              <w:rPr>
                <w:rFonts w:ascii="Times New Roman" w:hAnsi="Times New Roman"/>
                <w:sz w:val="20"/>
                <w:szCs w:val="20"/>
              </w:rPr>
              <w:t>1) ремонт тротуаров с установкой бортовых камней (бордюр);</w:t>
            </w:r>
          </w:p>
          <w:p w:rsidR="00053DA5" w:rsidRPr="00053DA5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3DA5">
              <w:rPr>
                <w:rFonts w:ascii="Times New Roman" w:hAnsi="Times New Roman"/>
                <w:sz w:val="20"/>
                <w:szCs w:val="20"/>
              </w:rPr>
              <w:t>2) устройство автомобильной парковки (парковочных мест) на прилегающей к многоквартирному дому территории;</w:t>
            </w:r>
          </w:p>
          <w:p w:rsidR="00053DA5" w:rsidRPr="00053DA5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3DA5">
              <w:rPr>
                <w:rFonts w:ascii="Times New Roman" w:hAnsi="Times New Roman"/>
                <w:sz w:val="20"/>
                <w:szCs w:val="20"/>
              </w:rPr>
              <w:t>3) ремонт и устройство систем водоотведения поверхностного стока (водоотводных кюветов);</w:t>
            </w:r>
          </w:p>
          <w:p w:rsidR="00A843CA" w:rsidRPr="00894837" w:rsidRDefault="00053DA5" w:rsidP="0005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A5">
              <w:rPr>
                <w:rFonts w:ascii="Times New Roman" w:hAnsi="Times New Roman"/>
                <w:sz w:val="20"/>
                <w:szCs w:val="20"/>
              </w:rPr>
              <w:t xml:space="preserve">4) озеленение территорий: спил сухостоя, </w:t>
            </w:r>
            <w:proofErr w:type="spellStart"/>
            <w:r w:rsidRPr="00053DA5">
              <w:rPr>
                <w:rFonts w:ascii="Times New Roman" w:hAnsi="Times New Roman"/>
                <w:sz w:val="20"/>
                <w:szCs w:val="20"/>
              </w:rPr>
              <w:t>кронирование</w:t>
            </w:r>
            <w:proofErr w:type="spellEnd"/>
            <w:r w:rsidRPr="00053DA5">
              <w:rPr>
                <w:rFonts w:ascii="Times New Roman" w:hAnsi="Times New Roman"/>
                <w:sz w:val="20"/>
                <w:szCs w:val="20"/>
              </w:rPr>
              <w:t xml:space="preserve"> деревьев.</w:t>
            </w:r>
          </w:p>
        </w:tc>
        <w:tc>
          <w:tcPr>
            <w:tcW w:w="1275" w:type="dxa"/>
          </w:tcPr>
          <w:p w:rsidR="00A843CA" w:rsidRPr="00894837" w:rsidRDefault="00B17FE6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530,519</w:t>
            </w:r>
          </w:p>
        </w:tc>
        <w:tc>
          <w:tcPr>
            <w:tcW w:w="1275" w:type="dxa"/>
          </w:tcPr>
          <w:p w:rsidR="00A843CA" w:rsidRPr="00894837" w:rsidRDefault="00B17FE6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5,30519</w:t>
            </w:r>
          </w:p>
        </w:tc>
      </w:tr>
      <w:tr w:rsidR="00A843CA" w:rsidRPr="00894837" w:rsidTr="007452A4">
        <w:tc>
          <w:tcPr>
            <w:tcW w:w="534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/>
                <w:b/>
                <w:sz w:val="20"/>
                <w:szCs w:val="20"/>
              </w:rPr>
              <w:t>ИТОГО по дому</w:t>
            </w:r>
          </w:p>
        </w:tc>
        <w:tc>
          <w:tcPr>
            <w:tcW w:w="1275" w:type="dxa"/>
          </w:tcPr>
          <w:p w:rsidR="00A843CA" w:rsidRPr="00894837" w:rsidRDefault="00F27F65" w:rsidP="00841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65">
              <w:rPr>
                <w:rFonts w:ascii="Times New Roman" w:hAnsi="Times New Roman" w:cs="Times New Roman"/>
                <w:b/>
                <w:sz w:val="20"/>
                <w:szCs w:val="20"/>
              </w:rPr>
              <w:t>1441,829</w:t>
            </w:r>
          </w:p>
        </w:tc>
        <w:tc>
          <w:tcPr>
            <w:tcW w:w="1275" w:type="dxa"/>
          </w:tcPr>
          <w:p w:rsidR="00A843CA" w:rsidRPr="00894837" w:rsidRDefault="00F27F65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65">
              <w:rPr>
                <w:rFonts w:ascii="Times New Roman" w:hAnsi="Times New Roman" w:cs="Times New Roman"/>
                <w:b/>
                <w:sz w:val="20"/>
                <w:szCs w:val="20"/>
              </w:rPr>
              <w:t>5,30519</w:t>
            </w:r>
          </w:p>
        </w:tc>
      </w:tr>
      <w:tr w:rsidR="00A843CA" w:rsidRPr="00894837" w:rsidTr="007452A4">
        <w:tc>
          <w:tcPr>
            <w:tcW w:w="534" w:type="dxa"/>
            <w:vMerge w:val="restart"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5" w:type="dxa"/>
            <w:vMerge w:val="restart"/>
          </w:tcPr>
          <w:p w:rsidR="00275D80" w:rsidRPr="00894837" w:rsidRDefault="00275D80" w:rsidP="00275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Корфовский</w:t>
            </w: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Геологов</w:t>
            </w: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843CA" w:rsidRPr="00894837" w:rsidRDefault="00275D80" w:rsidP="00275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b/>
                <w:sz w:val="20"/>
                <w:szCs w:val="20"/>
              </w:rPr>
              <w:t>(дворовая территория)</w:t>
            </w:r>
          </w:p>
        </w:tc>
        <w:tc>
          <w:tcPr>
            <w:tcW w:w="3684" w:type="dxa"/>
          </w:tcPr>
          <w:p w:rsidR="007F4FB8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FB8">
              <w:rPr>
                <w:rFonts w:ascii="Times New Roman" w:hAnsi="Times New Roman" w:cs="Times New Roman"/>
                <w:sz w:val="20"/>
                <w:szCs w:val="20"/>
              </w:rPr>
              <w:t>Сформированный</w:t>
            </w:r>
            <w:proofErr w:type="gramEnd"/>
            <w:r w:rsidRPr="007F4FB8">
              <w:rPr>
                <w:rFonts w:ascii="Times New Roman" w:hAnsi="Times New Roman" w:cs="Times New Roman"/>
                <w:sz w:val="20"/>
                <w:szCs w:val="20"/>
              </w:rPr>
              <w:t xml:space="preserve"> исходя из минимального перечня работ по благоустройству:</w:t>
            </w:r>
          </w:p>
          <w:p w:rsidR="007F4FB8" w:rsidRPr="007F4FB8" w:rsidRDefault="007F4FB8" w:rsidP="007F4FB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B8" w:rsidRPr="007F4FB8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8">
              <w:rPr>
                <w:rFonts w:ascii="Times New Roman" w:hAnsi="Times New Roman" w:cs="Times New Roman"/>
                <w:sz w:val="20"/>
                <w:szCs w:val="20"/>
              </w:rPr>
              <w:t>1) ремонт дворового проезда с асфальтированием проезжей части, протяженностью 50 м.;</w:t>
            </w:r>
          </w:p>
          <w:p w:rsidR="00A843CA" w:rsidRPr="00894837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8">
              <w:rPr>
                <w:rFonts w:ascii="Times New Roman" w:hAnsi="Times New Roman" w:cs="Times New Roman"/>
                <w:sz w:val="20"/>
                <w:szCs w:val="20"/>
              </w:rPr>
              <w:t>2) обеспечение освещения дворовой территории.</w:t>
            </w:r>
          </w:p>
        </w:tc>
        <w:tc>
          <w:tcPr>
            <w:tcW w:w="1275" w:type="dxa"/>
          </w:tcPr>
          <w:p w:rsidR="00A843CA" w:rsidRPr="00894837" w:rsidRDefault="00C549F5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912,661</w:t>
            </w:r>
            <w:r w:rsidR="00447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43CA" w:rsidRPr="00894837" w:rsidTr="007452A4">
        <w:tc>
          <w:tcPr>
            <w:tcW w:w="534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</w:tcPr>
          <w:p w:rsidR="007F4FB8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FB8">
              <w:rPr>
                <w:rFonts w:ascii="Times New Roman" w:hAnsi="Times New Roman"/>
                <w:sz w:val="20"/>
                <w:szCs w:val="20"/>
              </w:rPr>
              <w:t>Сформированный</w:t>
            </w:r>
            <w:proofErr w:type="gramEnd"/>
            <w:r w:rsidRPr="007F4FB8">
              <w:rPr>
                <w:rFonts w:ascii="Times New Roman" w:hAnsi="Times New Roman"/>
                <w:sz w:val="20"/>
                <w:szCs w:val="20"/>
              </w:rPr>
              <w:t xml:space="preserve"> исходя из дополнительного перечня работ по благоустройству:</w:t>
            </w:r>
          </w:p>
          <w:p w:rsidR="007F4FB8" w:rsidRPr="007F4FB8" w:rsidRDefault="007F4FB8" w:rsidP="007F4FB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4FB8" w:rsidRPr="007F4FB8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FB8">
              <w:rPr>
                <w:rFonts w:ascii="Times New Roman" w:hAnsi="Times New Roman"/>
                <w:sz w:val="20"/>
                <w:szCs w:val="20"/>
              </w:rPr>
              <w:t>1) ремонт тротуаров с установкой бортовых камней (бордюр);</w:t>
            </w:r>
          </w:p>
          <w:p w:rsidR="007F4FB8" w:rsidRPr="007F4FB8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FB8">
              <w:rPr>
                <w:rFonts w:ascii="Times New Roman" w:hAnsi="Times New Roman"/>
                <w:sz w:val="20"/>
                <w:szCs w:val="20"/>
              </w:rPr>
              <w:t>2) устройство автомобильной парковки (парковочных мест) на прилегающей к многоквартирному дому территории;</w:t>
            </w:r>
          </w:p>
          <w:p w:rsidR="007F4FB8" w:rsidRPr="007F4FB8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FB8">
              <w:rPr>
                <w:rFonts w:ascii="Times New Roman" w:hAnsi="Times New Roman"/>
                <w:sz w:val="20"/>
                <w:szCs w:val="20"/>
              </w:rPr>
              <w:t>3) ремонт и устройство систем водоотведения поверхностного стока (водоотводных кюветов);</w:t>
            </w:r>
          </w:p>
          <w:p w:rsidR="00A843CA" w:rsidRPr="00894837" w:rsidRDefault="007F4FB8" w:rsidP="007F4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8">
              <w:rPr>
                <w:rFonts w:ascii="Times New Roman" w:hAnsi="Times New Roman"/>
                <w:sz w:val="20"/>
                <w:szCs w:val="20"/>
              </w:rPr>
              <w:t>4) озеленение территории</w:t>
            </w:r>
          </w:p>
        </w:tc>
        <w:tc>
          <w:tcPr>
            <w:tcW w:w="1275" w:type="dxa"/>
          </w:tcPr>
          <w:p w:rsidR="00A843CA" w:rsidRPr="00894837" w:rsidRDefault="00C549F5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538,023</w:t>
            </w:r>
          </w:p>
        </w:tc>
        <w:tc>
          <w:tcPr>
            <w:tcW w:w="1275" w:type="dxa"/>
          </w:tcPr>
          <w:p w:rsidR="00A843CA" w:rsidRPr="00894837" w:rsidRDefault="00C549F5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5">
              <w:rPr>
                <w:rFonts w:ascii="Times New Roman" w:hAnsi="Times New Roman" w:cs="Times New Roman"/>
                <w:sz w:val="20"/>
                <w:szCs w:val="20"/>
              </w:rPr>
              <w:t>5,38023</w:t>
            </w:r>
          </w:p>
        </w:tc>
      </w:tr>
      <w:tr w:rsidR="00A843CA" w:rsidRPr="00894837" w:rsidTr="007452A4">
        <w:trPr>
          <w:trHeight w:val="449"/>
        </w:trPr>
        <w:tc>
          <w:tcPr>
            <w:tcW w:w="534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A843CA" w:rsidRPr="00894837" w:rsidRDefault="00A843CA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</w:tcPr>
          <w:p w:rsidR="00A843CA" w:rsidRPr="00894837" w:rsidRDefault="00A843CA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4837">
              <w:rPr>
                <w:rFonts w:ascii="Times New Roman" w:hAnsi="Times New Roman"/>
                <w:b/>
                <w:sz w:val="20"/>
                <w:szCs w:val="20"/>
              </w:rPr>
              <w:t>ИТОГО по дому</w:t>
            </w:r>
          </w:p>
        </w:tc>
        <w:tc>
          <w:tcPr>
            <w:tcW w:w="1275" w:type="dxa"/>
          </w:tcPr>
          <w:p w:rsidR="00A843CA" w:rsidRPr="00894837" w:rsidRDefault="00DD1494" w:rsidP="00CB4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494">
              <w:rPr>
                <w:rFonts w:ascii="Times New Roman" w:hAnsi="Times New Roman" w:cs="Times New Roman"/>
                <w:b/>
                <w:sz w:val="20"/>
                <w:szCs w:val="20"/>
              </w:rPr>
              <w:t>1450,684</w:t>
            </w:r>
          </w:p>
        </w:tc>
        <w:tc>
          <w:tcPr>
            <w:tcW w:w="1275" w:type="dxa"/>
          </w:tcPr>
          <w:p w:rsidR="00A843CA" w:rsidRPr="00894837" w:rsidRDefault="00DD1494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5,38023</w:t>
            </w:r>
          </w:p>
        </w:tc>
      </w:tr>
      <w:tr w:rsidR="00894837" w:rsidRPr="00894837" w:rsidTr="007452A4">
        <w:tc>
          <w:tcPr>
            <w:tcW w:w="3089" w:type="dxa"/>
            <w:gridSpan w:val="2"/>
            <w:vMerge w:val="restart"/>
          </w:tcPr>
          <w:p w:rsidR="00894837" w:rsidRPr="007127A6" w:rsidRDefault="00894837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благоустройству дворовых территорий</w:t>
            </w:r>
          </w:p>
        </w:tc>
        <w:tc>
          <w:tcPr>
            <w:tcW w:w="3684" w:type="dxa"/>
          </w:tcPr>
          <w:p w:rsidR="00894837" w:rsidRDefault="007127A6" w:rsidP="00A409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127A6" w:rsidRPr="00894837" w:rsidRDefault="007127A6" w:rsidP="00A409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:rsidR="00894837" w:rsidRPr="00894837" w:rsidRDefault="00955DD0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2892,513</w:t>
            </w:r>
          </w:p>
        </w:tc>
        <w:tc>
          <w:tcPr>
            <w:tcW w:w="1275" w:type="dxa"/>
          </w:tcPr>
          <w:p w:rsidR="00894837" w:rsidRPr="00894837" w:rsidRDefault="00894837" w:rsidP="00CB4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837" w:rsidRPr="00894837" w:rsidTr="007452A4">
        <w:tc>
          <w:tcPr>
            <w:tcW w:w="3089" w:type="dxa"/>
            <w:gridSpan w:val="2"/>
            <w:vMerge/>
          </w:tcPr>
          <w:p w:rsidR="00894837" w:rsidRPr="00894837" w:rsidRDefault="00894837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894837" w:rsidRPr="00894837" w:rsidRDefault="007127A6" w:rsidP="00A409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</w:tcPr>
          <w:p w:rsidR="00894837" w:rsidRPr="00894837" w:rsidRDefault="00152A54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856,890</w:t>
            </w:r>
            <w:r w:rsidR="004470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4837" w:rsidRPr="00894837" w:rsidRDefault="00894837" w:rsidP="00CB4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837" w:rsidRPr="00894837" w:rsidTr="007452A4">
        <w:tc>
          <w:tcPr>
            <w:tcW w:w="3089" w:type="dxa"/>
            <w:gridSpan w:val="2"/>
            <w:vMerge/>
          </w:tcPr>
          <w:p w:rsidR="00894837" w:rsidRPr="00894837" w:rsidRDefault="00894837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894837" w:rsidRPr="00894837" w:rsidRDefault="007127A6" w:rsidP="00A409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894837" w:rsidRPr="00894837" w:rsidRDefault="0090461D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2035,623</w:t>
            </w:r>
          </w:p>
        </w:tc>
        <w:tc>
          <w:tcPr>
            <w:tcW w:w="1275" w:type="dxa"/>
          </w:tcPr>
          <w:p w:rsidR="00894837" w:rsidRPr="00894837" w:rsidRDefault="00894837" w:rsidP="00CB4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837" w:rsidRPr="00894837" w:rsidTr="007452A4">
        <w:trPr>
          <w:trHeight w:val="469"/>
        </w:trPr>
        <w:tc>
          <w:tcPr>
            <w:tcW w:w="3089" w:type="dxa"/>
            <w:gridSpan w:val="2"/>
            <w:vMerge/>
          </w:tcPr>
          <w:p w:rsidR="00894837" w:rsidRPr="00894837" w:rsidRDefault="00894837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894837" w:rsidRPr="00894837" w:rsidRDefault="007127A6" w:rsidP="00A409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вклад заинтересованных лиц</w:t>
            </w:r>
          </w:p>
        </w:tc>
        <w:tc>
          <w:tcPr>
            <w:tcW w:w="1275" w:type="dxa"/>
          </w:tcPr>
          <w:p w:rsidR="00894837" w:rsidRPr="00894837" w:rsidRDefault="00955DD0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10,68542</w:t>
            </w:r>
          </w:p>
        </w:tc>
        <w:tc>
          <w:tcPr>
            <w:tcW w:w="1275" w:type="dxa"/>
          </w:tcPr>
          <w:p w:rsidR="00894837" w:rsidRPr="00894837" w:rsidRDefault="00894837" w:rsidP="00CB4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037" w:rsidRPr="00894837" w:rsidTr="00777037">
        <w:trPr>
          <w:trHeight w:val="324"/>
        </w:trPr>
        <w:tc>
          <w:tcPr>
            <w:tcW w:w="9323" w:type="dxa"/>
            <w:gridSpan w:val="5"/>
            <w:vAlign w:val="center"/>
          </w:tcPr>
          <w:p w:rsidR="00777037" w:rsidRPr="00894837" w:rsidRDefault="00777037" w:rsidP="0077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территории</w:t>
            </w:r>
          </w:p>
        </w:tc>
      </w:tr>
      <w:tr w:rsidR="00894837" w:rsidRPr="00894837" w:rsidTr="007452A4">
        <w:tc>
          <w:tcPr>
            <w:tcW w:w="534" w:type="dxa"/>
          </w:tcPr>
          <w:p w:rsidR="00894837" w:rsidRPr="00894837" w:rsidRDefault="007D5899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9658AD" w:rsidRDefault="009658AD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8AD">
              <w:rPr>
                <w:rFonts w:ascii="Times New Roman" w:hAnsi="Times New Roman" w:cs="Times New Roman"/>
                <w:sz w:val="20"/>
                <w:szCs w:val="20"/>
              </w:rPr>
              <w:t xml:space="preserve">Тротуар в районе православного Храма Благоверного князя Дмитрия Донского по улице </w:t>
            </w:r>
            <w:proofErr w:type="gramStart"/>
            <w:r w:rsidRPr="009658AD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  <w:proofErr w:type="gramEnd"/>
            <w:r w:rsidRPr="009658A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894837" w:rsidRDefault="009658AD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8A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658AD">
              <w:rPr>
                <w:rFonts w:ascii="Times New Roman" w:hAnsi="Times New Roman" w:cs="Times New Roman"/>
                <w:sz w:val="20"/>
                <w:szCs w:val="20"/>
              </w:rPr>
              <w:t xml:space="preserve">. Корфовский Хабаровского района Хабаровского края </w:t>
            </w:r>
            <w:r w:rsidR="00894837" w:rsidRPr="00894837">
              <w:rPr>
                <w:rFonts w:ascii="Times New Roman" w:hAnsi="Times New Roman" w:cs="Times New Roman"/>
                <w:sz w:val="20"/>
                <w:szCs w:val="20"/>
              </w:rPr>
              <w:t>(общественная территория)</w:t>
            </w:r>
          </w:p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894837" w:rsidRPr="00894837" w:rsidRDefault="00894837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7">
              <w:rPr>
                <w:rFonts w:ascii="Times New Roman" w:hAnsi="Times New Roman" w:cs="Times New Roman"/>
                <w:sz w:val="20"/>
                <w:szCs w:val="20"/>
              </w:rPr>
              <w:t>устройство пешеходного тротуара</w:t>
            </w:r>
          </w:p>
        </w:tc>
        <w:tc>
          <w:tcPr>
            <w:tcW w:w="1275" w:type="dxa"/>
          </w:tcPr>
          <w:p w:rsidR="00894837" w:rsidRPr="00566A8C" w:rsidRDefault="00AB1E79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8C">
              <w:rPr>
                <w:rFonts w:ascii="Times New Roman" w:hAnsi="Times New Roman" w:cs="Times New Roman"/>
                <w:b/>
                <w:sz w:val="20"/>
                <w:szCs w:val="20"/>
              </w:rPr>
              <w:t>182,388</w:t>
            </w:r>
            <w:r w:rsidR="004470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4837" w:rsidRPr="00566A8C" w:rsidRDefault="007127A6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D06F3" w:rsidRPr="00894837" w:rsidTr="007452A4">
        <w:tc>
          <w:tcPr>
            <w:tcW w:w="3089" w:type="dxa"/>
            <w:gridSpan w:val="2"/>
            <w:vMerge w:val="restart"/>
          </w:tcPr>
          <w:p w:rsidR="006D06F3" w:rsidRPr="007127A6" w:rsidRDefault="006D06F3" w:rsidP="0071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благоустройству общественных территорий </w:t>
            </w:r>
          </w:p>
        </w:tc>
        <w:tc>
          <w:tcPr>
            <w:tcW w:w="3684" w:type="dxa"/>
          </w:tcPr>
          <w:p w:rsidR="006D06F3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:rsidR="006D06F3" w:rsidRPr="0031226A" w:rsidRDefault="00F973EF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451,25</w:t>
            </w:r>
            <w:r w:rsidR="004470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F3" w:rsidRPr="00894837" w:rsidTr="007452A4">
        <w:tc>
          <w:tcPr>
            <w:tcW w:w="3089" w:type="dxa"/>
            <w:gridSpan w:val="2"/>
            <w:vMerge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</w:tcPr>
          <w:p w:rsidR="006D06F3" w:rsidRPr="0031226A" w:rsidRDefault="00F973EF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428,45</w:t>
            </w:r>
            <w:r w:rsidR="004470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F3" w:rsidRPr="00894837" w:rsidTr="007452A4">
        <w:tc>
          <w:tcPr>
            <w:tcW w:w="3089" w:type="dxa"/>
            <w:gridSpan w:val="2"/>
            <w:vMerge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6D06F3" w:rsidRPr="0031226A" w:rsidRDefault="00F973EF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  <w:r w:rsidR="0044705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F3" w:rsidRPr="00894837" w:rsidTr="007452A4">
        <w:trPr>
          <w:trHeight w:val="367"/>
        </w:trPr>
        <w:tc>
          <w:tcPr>
            <w:tcW w:w="3089" w:type="dxa"/>
            <w:gridSpan w:val="2"/>
            <w:vMerge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вклад заинтересованных лиц</w:t>
            </w:r>
          </w:p>
        </w:tc>
        <w:tc>
          <w:tcPr>
            <w:tcW w:w="1275" w:type="dxa"/>
          </w:tcPr>
          <w:p w:rsidR="006D06F3" w:rsidRPr="0031226A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A4" w:rsidRPr="00894837" w:rsidTr="007452A4">
        <w:trPr>
          <w:trHeight w:val="241"/>
        </w:trPr>
        <w:tc>
          <w:tcPr>
            <w:tcW w:w="9323" w:type="dxa"/>
            <w:gridSpan w:val="5"/>
          </w:tcPr>
          <w:p w:rsidR="007452A4" w:rsidRPr="007452A4" w:rsidRDefault="007452A4" w:rsidP="00745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</w:tr>
      <w:tr w:rsidR="006D06F3" w:rsidRPr="00894837" w:rsidTr="007452A4">
        <w:tc>
          <w:tcPr>
            <w:tcW w:w="3089" w:type="dxa"/>
            <w:gridSpan w:val="2"/>
            <w:vMerge w:val="restart"/>
          </w:tcPr>
          <w:p w:rsidR="006D06F3" w:rsidRPr="007127A6" w:rsidRDefault="006D06F3" w:rsidP="0071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A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3684" w:type="dxa"/>
          </w:tcPr>
          <w:p w:rsidR="006D06F3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</w:tcPr>
          <w:p w:rsidR="006D06F3" w:rsidRPr="0031226A" w:rsidRDefault="00133DAB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3343,763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F3" w:rsidRPr="00894837" w:rsidTr="007452A4">
        <w:tc>
          <w:tcPr>
            <w:tcW w:w="3089" w:type="dxa"/>
            <w:gridSpan w:val="2"/>
            <w:vMerge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</w:tcPr>
          <w:p w:rsidR="006D06F3" w:rsidRPr="0031226A" w:rsidRDefault="000243DD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1285,34</w:t>
            </w:r>
            <w:r w:rsidR="004470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F3" w:rsidRPr="00894837" w:rsidTr="007452A4">
        <w:trPr>
          <w:trHeight w:val="70"/>
        </w:trPr>
        <w:tc>
          <w:tcPr>
            <w:tcW w:w="3089" w:type="dxa"/>
            <w:gridSpan w:val="2"/>
            <w:vMerge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6D06F3" w:rsidRPr="0031226A" w:rsidRDefault="000243DD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2058,423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F3" w:rsidRPr="00894837" w:rsidTr="007452A4">
        <w:tc>
          <w:tcPr>
            <w:tcW w:w="3089" w:type="dxa"/>
            <w:gridSpan w:val="2"/>
            <w:vMerge/>
          </w:tcPr>
          <w:p w:rsidR="006D06F3" w:rsidRPr="00894837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D06F3" w:rsidRPr="00894837" w:rsidRDefault="006D06F3" w:rsidP="00CB4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вклад заинтересованных лиц</w:t>
            </w:r>
          </w:p>
        </w:tc>
        <w:tc>
          <w:tcPr>
            <w:tcW w:w="1275" w:type="dxa"/>
          </w:tcPr>
          <w:p w:rsidR="006D06F3" w:rsidRPr="0031226A" w:rsidRDefault="000243DD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26A">
              <w:rPr>
                <w:rFonts w:ascii="Times New Roman" w:hAnsi="Times New Roman" w:cs="Times New Roman"/>
                <w:b/>
                <w:sz w:val="20"/>
                <w:szCs w:val="20"/>
              </w:rPr>
              <w:t>10,68542</w:t>
            </w:r>
          </w:p>
        </w:tc>
        <w:tc>
          <w:tcPr>
            <w:tcW w:w="1275" w:type="dxa"/>
          </w:tcPr>
          <w:p w:rsidR="006D06F3" w:rsidRDefault="006D06F3" w:rsidP="00A4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DB8" w:rsidRDefault="00015DB8" w:rsidP="00A40929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D06F3" w:rsidRPr="006D06F3" w:rsidRDefault="006D06F3" w:rsidP="00A4092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D06F3" w:rsidRPr="006D06F3" w:rsidRDefault="006D06F3" w:rsidP="00A4092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700A8" w:rsidRDefault="005700A8" w:rsidP="005700A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AA7">
        <w:rPr>
          <w:rFonts w:eastAsia="Calibri"/>
          <w:color w:val="000000"/>
          <w:sz w:val="28"/>
          <w:szCs w:val="28"/>
          <w:lang w:eastAsia="en-US"/>
        </w:rPr>
        <w:t>Глава городского поселения                                                             Э. Б. Аврамец</w:t>
      </w:r>
    </w:p>
    <w:p w:rsidR="006D06F3" w:rsidRPr="006D06F3" w:rsidRDefault="006D06F3" w:rsidP="005700A8">
      <w:pPr>
        <w:pStyle w:val="a4"/>
        <w:spacing w:before="0" w:beforeAutospacing="0" w:after="0" w:afterAutospacing="0"/>
        <w:ind w:left="5670"/>
        <w:rPr>
          <w:color w:val="000000"/>
          <w:sz w:val="28"/>
          <w:szCs w:val="28"/>
        </w:rPr>
      </w:pPr>
    </w:p>
    <w:sectPr w:rsidR="006D06F3" w:rsidRPr="006D06F3" w:rsidSect="00894837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AC" w:rsidRDefault="002E18AC" w:rsidP="00701AD3">
      <w:pPr>
        <w:spacing w:after="0" w:line="240" w:lineRule="auto"/>
      </w:pPr>
      <w:r>
        <w:separator/>
      </w:r>
    </w:p>
  </w:endnote>
  <w:endnote w:type="continuationSeparator" w:id="0">
    <w:p w:rsidR="002E18AC" w:rsidRDefault="002E18AC" w:rsidP="0070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AC" w:rsidRDefault="002E18AC" w:rsidP="00701AD3">
      <w:pPr>
        <w:spacing w:after="0" w:line="240" w:lineRule="auto"/>
      </w:pPr>
      <w:r>
        <w:separator/>
      </w:r>
    </w:p>
  </w:footnote>
  <w:footnote w:type="continuationSeparator" w:id="0">
    <w:p w:rsidR="002E18AC" w:rsidRDefault="002E18AC" w:rsidP="0070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D3" w:rsidRDefault="00701AD3" w:rsidP="0099398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CC9"/>
    <w:multiLevelType w:val="hybridMultilevel"/>
    <w:tmpl w:val="4510F500"/>
    <w:lvl w:ilvl="0" w:tplc="877C0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C06"/>
    <w:rsid w:val="00015DB8"/>
    <w:rsid w:val="000243DD"/>
    <w:rsid w:val="0002781B"/>
    <w:rsid w:val="00053DA5"/>
    <w:rsid w:val="000B0DDF"/>
    <w:rsid w:val="000D5445"/>
    <w:rsid w:val="00133DAB"/>
    <w:rsid w:val="001354BE"/>
    <w:rsid w:val="00152A54"/>
    <w:rsid w:val="0017392F"/>
    <w:rsid w:val="001D0887"/>
    <w:rsid w:val="001F4B45"/>
    <w:rsid w:val="00275D80"/>
    <w:rsid w:val="002E18AC"/>
    <w:rsid w:val="003061FA"/>
    <w:rsid w:val="0031226A"/>
    <w:rsid w:val="003D5AA7"/>
    <w:rsid w:val="00447057"/>
    <w:rsid w:val="00453480"/>
    <w:rsid w:val="00460262"/>
    <w:rsid w:val="0048354B"/>
    <w:rsid w:val="004A4FF1"/>
    <w:rsid w:val="004F5702"/>
    <w:rsid w:val="004F7539"/>
    <w:rsid w:val="00507F0E"/>
    <w:rsid w:val="005112F9"/>
    <w:rsid w:val="00515371"/>
    <w:rsid w:val="005633B3"/>
    <w:rsid w:val="00566A8C"/>
    <w:rsid w:val="00566B50"/>
    <w:rsid w:val="005700A8"/>
    <w:rsid w:val="006629CA"/>
    <w:rsid w:val="0066453E"/>
    <w:rsid w:val="006C1368"/>
    <w:rsid w:val="006D06F3"/>
    <w:rsid w:val="00701AD3"/>
    <w:rsid w:val="00704ABC"/>
    <w:rsid w:val="007127A6"/>
    <w:rsid w:val="007452A4"/>
    <w:rsid w:val="00777037"/>
    <w:rsid w:val="00786302"/>
    <w:rsid w:val="007D5899"/>
    <w:rsid w:val="007F4FB8"/>
    <w:rsid w:val="00841A21"/>
    <w:rsid w:val="00894837"/>
    <w:rsid w:val="008A053B"/>
    <w:rsid w:val="0090461D"/>
    <w:rsid w:val="00933003"/>
    <w:rsid w:val="00955DD0"/>
    <w:rsid w:val="009658AD"/>
    <w:rsid w:val="00993988"/>
    <w:rsid w:val="009B3EBF"/>
    <w:rsid w:val="009E6B94"/>
    <w:rsid w:val="009F2E90"/>
    <w:rsid w:val="00A02FCB"/>
    <w:rsid w:val="00A40929"/>
    <w:rsid w:val="00A843CA"/>
    <w:rsid w:val="00AB1E79"/>
    <w:rsid w:val="00AF1BF3"/>
    <w:rsid w:val="00B17FE6"/>
    <w:rsid w:val="00BC5B8C"/>
    <w:rsid w:val="00C044E7"/>
    <w:rsid w:val="00C549F5"/>
    <w:rsid w:val="00D24427"/>
    <w:rsid w:val="00D86A99"/>
    <w:rsid w:val="00DC439C"/>
    <w:rsid w:val="00DC633B"/>
    <w:rsid w:val="00DD1494"/>
    <w:rsid w:val="00E14723"/>
    <w:rsid w:val="00E14C06"/>
    <w:rsid w:val="00E23CE1"/>
    <w:rsid w:val="00E610B0"/>
    <w:rsid w:val="00ED693D"/>
    <w:rsid w:val="00ED69CB"/>
    <w:rsid w:val="00F27F65"/>
    <w:rsid w:val="00F57E67"/>
    <w:rsid w:val="00F973E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06"/>
    <w:pPr>
      <w:ind w:left="720"/>
      <w:contextualSpacing/>
    </w:pPr>
  </w:style>
  <w:style w:type="paragraph" w:styleId="a4">
    <w:name w:val="Normal (Web)"/>
    <w:basedOn w:val="a"/>
    <w:unhideWhenUsed/>
    <w:rsid w:val="0001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AD3"/>
  </w:style>
  <w:style w:type="paragraph" w:styleId="a8">
    <w:name w:val="footer"/>
    <w:basedOn w:val="a"/>
    <w:link w:val="a9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AD3"/>
  </w:style>
  <w:style w:type="paragraph" w:customStyle="1" w:styleId="ConsPlusTitle">
    <w:name w:val="ConsPlusTitle"/>
    <w:uiPriority w:val="99"/>
    <w:rsid w:val="009B3EB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62</cp:revision>
  <cp:lastPrinted>2017-06-21T05:41:00Z</cp:lastPrinted>
  <dcterms:created xsi:type="dcterms:W3CDTF">2017-06-21T02:57:00Z</dcterms:created>
  <dcterms:modified xsi:type="dcterms:W3CDTF">2017-07-13T06:58:00Z</dcterms:modified>
</cp:coreProperties>
</file>